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</w:t>
      </w:r>
      <w:proofErr w:type="spellStart"/>
      <w:r w:rsidRPr="00BF6BAE">
        <w:rPr>
          <w:rFonts w:ascii="Times New Roman" w:hAnsi="Times New Roman" w:cs="Times New Roman"/>
          <w:lang w:val="ru-RU"/>
        </w:rPr>
        <w:t>электросетевого</w:t>
      </w:r>
      <w:proofErr w:type="spellEnd"/>
      <w:r w:rsidRPr="00BF6BAE">
        <w:rPr>
          <w:rFonts w:ascii="Times New Roman" w:hAnsi="Times New Roman" w:cs="Times New Roman"/>
          <w:lang w:val="ru-RU"/>
        </w:rPr>
        <w:t xml:space="preserve"> хозя</w:t>
      </w:r>
      <w:r w:rsidR="00DA7411">
        <w:rPr>
          <w:rFonts w:ascii="Times New Roman" w:hAnsi="Times New Roman" w:cs="Times New Roman"/>
          <w:lang w:val="ru-RU"/>
        </w:rPr>
        <w:t>йств</w:t>
      </w:r>
      <w:proofErr w:type="gramStart"/>
      <w:r w:rsidR="00DA7411">
        <w:rPr>
          <w:rFonts w:ascii="Times New Roman" w:hAnsi="Times New Roman" w:cs="Times New Roman"/>
          <w:lang w:val="ru-RU"/>
        </w:rPr>
        <w:t>а ООО</w:t>
      </w:r>
      <w:proofErr w:type="gramEnd"/>
      <w:r w:rsidR="00DA7411">
        <w:rPr>
          <w:rFonts w:ascii="Times New Roman" w:hAnsi="Times New Roman" w:cs="Times New Roman"/>
          <w:lang w:val="ru-RU"/>
        </w:rPr>
        <w:t xml:space="preserve"> "Энергосфера" на 3</w:t>
      </w:r>
      <w:r w:rsidR="002015C7" w:rsidRPr="002015C7">
        <w:rPr>
          <w:rFonts w:ascii="Times New Roman" w:hAnsi="Times New Roman" w:cs="Times New Roman"/>
          <w:lang w:val="ru-RU"/>
        </w:rPr>
        <w:t>1</w:t>
      </w:r>
      <w:r w:rsidR="00DA7411">
        <w:rPr>
          <w:rFonts w:ascii="Times New Roman" w:hAnsi="Times New Roman" w:cs="Times New Roman"/>
          <w:lang w:val="ru-RU"/>
        </w:rPr>
        <w:t>.</w:t>
      </w:r>
      <w:r w:rsidR="002015C7" w:rsidRPr="002015C7">
        <w:rPr>
          <w:rFonts w:ascii="Times New Roman" w:hAnsi="Times New Roman" w:cs="Times New Roman"/>
          <w:lang w:val="ru-RU"/>
        </w:rPr>
        <w:t>12</w:t>
      </w:r>
      <w:r w:rsidR="00FB171D">
        <w:rPr>
          <w:rFonts w:ascii="Times New Roman" w:hAnsi="Times New Roman" w:cs="Times New Roman"/>
          <w:lang w:val="ru-RU"/>
        </w:rPr>
        <w:t>.202</w:t>
      </w:r>
      <w:r w:rsidR="002C6121">
        <w:rPr>
          <w:rFonts w:ascii="Times New Roman" w:hAnsi="Times New Roman" w:cs="Times New Roman"/>
          <w:lang w:val="ru-RU"/>
        </w:rPr>
        <w:t>3</w:t>
      </w:r>
      <w:bookmarkStart w:id="0" w:name="_GoBack"/>
      <w:bookmarkEnd w:id="0"/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0"/>
        <w:gridCol w:w="716"/>
        <w:gridCol w:w="1186"/>
        <w:gridCol w:w="850"/>
        <w:gridCol w:w="2404"/>
        <w:gridCol w:w="16"/>
        <w:gridCol w:w="2092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2015C7" w:rsidTr="00F93BDC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Мощность</w:t>
            </w:r>
            <w:r w:rsidRPr="00167435">
              <w:rPr>
                <w:b/>
                <w:sz w:val="18"/>
                <w:szCs w:val="18"/>
                <w:lang w:val="ru-RU"/>
              </w:rPr>
              <w:t>трансформа</w:t>
            </w:r>
            <w:r w:rsidRPr="00167435">
              <w:rPr>
                <w:b/>
                <w:w w:val="105"/>
                <w:sz w:val="18"/>
                <w:szCs w:val="18"/>
                <w:lang w:val="ru-RU"/>
              </w:rPr>
              <w:t>тора</w:t>
            </w:r>
            <w:proofErr w:type="spellEnd"/>
            <w:r w:rsidRPr="00167435">
              <w:rPr>
                <w:b/>
                <w:w w:val="105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Секция№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  <w:lang w:val="ru-RU"/>
              </w:rPr>
              <w:t>Фидер№</w:t>
            </w:r>
            <w:proofErr w:type="spellEnd"/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Средний ток  трансформа тора по </w:t>
            </w:r>
            <w:proofErr w:type="spellStart"/>
            <w:r w:rsidRPr="00BF6BAE">
              <w:rPr>
                <w:b/>
                <w:sz w:val="18"/>
                <w:szCs w:val="18"/>
                <w:lang w:val="ru-RU"/>
              </w:rPr>
              <w:t>замерам</w:t>
            </w:r>
            <w:proofErr w:type="gramStart"/>
            <w:r w:rsidRPr="00BF6BAE">
              <w:rPr>
                <w:b/>
                <w:sz w:val="18"/>
                <w:szCs w:val="18"/>
                <w:lang w:val="ru-RU"/>
              </w:rPr>
              <w:t>,А</w:t>
            </w:r>
            <w:proofErr w:type="spellEnd"/>
            <w:proofErr w:type="gramEnd"/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092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2C53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2C535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2C53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2C535B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70</w:t>
            </w:r>
          </w:p>
        </w:tc>
      </w:tr>
      <w:tr w:rsidR="00C76D35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092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2C535B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2C535B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2C535B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2C535B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092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C030B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092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2C53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2C53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2C53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2C53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74079B" w:rsidP="002C535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2C535B">
              <w:rPr>
                <w:sz w:val="21"/>
                <w:lang w:val="ru-RU"/>
              </w:rPr>
              <w:t>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74079B" w:rsidP="002C535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2C535B">
              <w:rPr>
                <w:sz w:val="21"/>
                <w:lang w:val="ru-RU"/>
              </w:rPr>
              <w:t>3</w:t>
            </w: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74079B" w:rsidP="002C535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2C535B">
              <w:rPr>
                <w:sz w:val="21"/>
                <w:lang w:val="ru-RU"/>
              </w:rPr>
              <w:t>3</w:t>
            </w: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74079B" w:rsidP="002C535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2C535B">
              <w:rPr>
                <w:sz w:val="21"/>
                <w:lang w:val="ru-RU"/>
              </w:rPr>
              <w:t>3</w:t>
            </w:r>
            <w:r>
              <w:rPr>
                <w:sz w:val="21"/>
                <w:lang w:val="ru-RU"/>
              </w:rPr>
              <w:t>0</w:t>
            </w: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74079B" w:rsidP="002C535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2C535B">
              <w:rPr>
                <w:sz w:val="21"/>
                <w:lang w:val="ru-RU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74079B" w:rsidP="002C535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2C535B">
              <w:rPr>
                <w:sz w:val="21"/>
                <w:lang w:val="ru-RU"/>
              </w:rPr>
              <w:t>50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74079B" w:rsidP="002C535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2C535B">
              <w:rPr>
                <w:sz w:val="21"/>
                <w:lang w:val="ru-RU"/>
              </w:rPr>
              <w:t>50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74079B" w:rsidP="002C535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25</w:t>
            </w:r>
            <w:r w:rsidR="002C535B">
              <w:rPr>
                <w:sz w:val="21"/>
                <w:lang w:val="ru-RU"/>
              </w:rPr>
              <w:t>0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74079B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74079B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74079B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C030B0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2C535B" w:rsidP="002C535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2C53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2C53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2C535B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2C535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2C53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2C53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2C535B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8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2C535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2C535B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2C535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2C535B">
              <w:rPr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2C535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2C535B">
              <w:rPr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2C535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2C535B">
              <w:rPr>
                <w:sz w:val="21"/>
                <w:lang w:val="ru-RU"/>
              </w:rPr>
              <w:t>20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2C535B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2C535B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2C53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2C535B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0B5648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0B5648">
              <w:rPr>
                <w:sz w:val="21"/>
                <w:lang w:val="ru-RU"/>
              </w:rPr>
              <w:t>2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EA4702" w:rsidP="000B5648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90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 ф. 6 кВ № 24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</w:t>
            </w:r>
            <w:r>
              <w:rPr>
                <w:sz w:val="21"/>
                <w:szCs w:val="21"/>
                <w:lang w:val="ru-RU"/>
              </w:rPr>
              <w:lastRenderedPageBreak/>
              <w:t>16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093B42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093B42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093B42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02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Красногорская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C030B0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C030B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496613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C030B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69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2C535B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2C535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2C535B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2C535B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2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166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82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11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t>Фидер 6 кВ №4</w:t>
            </w:r>
          </w:p>
        </w:tc>
        <w:tc>
          <w:tcPr>
            <w:tcW w:w="2092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>Беляево ф. 10 кВ № 6</w:t>
            </w: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</w:t>
            </w:r>
            <w:r w:rsidR="00E53208"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>Садовая ф. 10 кВ № 46</w:t>
            </w: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E53208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Pr="0076112C" w:rsidRDefault="0076112C" w:rsidP="0076112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76112C"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0E19C9" w:rsidRDefault="0076112C" w:rsidP="0076112C">
            <w:pPr>
              <w:pStyle w:val="TableParagraph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Ю-302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3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0E19C9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</w:t>
            </w:r>
            <w:r w:rsidR="000E19C9"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4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2C535B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2C535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2C535B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2C535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2C535B"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334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3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2C535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2C535B">
              <w:rPr>
                <w:w w:val="105"/>
                <w:sz w:val="21"/>
                <w:lang w:val="ru-RU"/>
              </w:rPr>
              <w:t>4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2C535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2C535B"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2C535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2C535B"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2C535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2C535B"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EC77C4"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62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0E19C9" w:rsidRDefault="000E19C9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65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кВ №3</w:t>
            </w:r>
          </w:p>
        </w:tc>
        <w:tc>
          <w:tcPr>
            <w:tcW w:w="2092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167435">
              <w:rPr>
                <w:w w:val="105"/>
                <w:sz w:val="21"/>
                <w:lang w:val="ru-RU"/>
              </w:rPr>
              <w:t>4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кВ №8</w:t>
            </w:r>
          </w:p>
        </w:tc>
        <w:tc>
          <w:tcPr>
            <w:tcW w:w="2092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67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012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Оричи</w:t>
            </w:r>
          </w:p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 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68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414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69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506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707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Прогресс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71</w:t>
            </w:r>
          </w:p>
        </w:tc>
        <w:tc>
          <w:tcPr>
            <w:tcW w:w="716" w:type="dxa"/>
            <w:vAlign w:val="center"/>
          </w:tcPr>
          <w:p w:rsidR="008E441B" w:rsidRDefault="00F91168" w:rsidP="00F91168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167342"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73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Н-738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Нагорск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74</w:t>
            </w:r>
          </w:p>
        </w:tc>
        <w:tc>
          <w:tcPr>
            <w:tcW w:w="71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А-205</w:t>
            </w:r>
          </w:p>
        </w:tc>
        <w:tc>
          <w:tcPr>
            <w:tcW w:w="118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Афанасьево</w:t>
            </w:r>
            <w:proofErr w:type="spellEnd"/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75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76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left="213" w:right="18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77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78</w:t>
            </w:r>
          </w:p>
        </w:tc>
        <w:tc>
          <w:tcPr>
            <w:tcW w:w="71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1349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Птицефабрика </w:t>
            </w:r>
          </w:p>
          <w:p w:rsidR="0075633C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79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809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81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83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170C6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84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318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З-203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E27914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Загарье</w:t>
            </w:r>
            <w:proofErr w:type="spellEnd"/>
          </w:p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№З-2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86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27914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ф. </w:t>
            </w:r>
            <w:r w:rsidR="00E535B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кВ №</w:t>
            </w:r>
            <w:r w:rsidR="00E535B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87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88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89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90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Полом</w:t>
            </w:r>
          </w:p>
          <w:p w:rsidR="00E535BE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91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Н-735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Pr="00816537" w:rsidRDefault="008E441B" w:rsidP="005B70A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94</w:t>
            </w:r>
          </w:p>
        </w:tc>
        <w:tc>
          <w:tcPr>
            <w:tcW w:w="716" w:type="dxa"/>
            <w:vAlign w:val="center"/>
          </w:tcPr>
          <w:p w:rsidR="008E441B" w:rsidRDefault="00E535BE" w:rsidP="00E535B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Са-4607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30088C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98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1211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Советск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Лыжная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Б-1508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Белая Холуница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ВятДорСтрой</w:t>
            </w:r>
            <w:proofErr w:type="spellEnd"/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B41756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М-704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№М-7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49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104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Медяны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№3,6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106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Default="002A063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107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108</w:t>
            </w:r>
          </w:p>
        </w:tc>
        <w:tc>
          <w:tcPr>
            <w:tcW w:w="716" w:type="dxa"/>
            <w:vAlign w:val="center"/>
          </w:tcPr>
          <w:p w:rsidR="008E441B" w:rsidRPr="00796BC4" w:rsidRDefault="003038B7" w:rsidP="00796BC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 w:rsidR="00796BC4">
              <w:rPr>
                <w:sz w:val="21"/>
                <w:szCs w:val="21"/>
              </w:rPr>
              <w:t>526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2C535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2C535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2C535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2C535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716" w:type="dxa"/>
            <w:vAlign w:val="center"/>
          </w:tcPr>
          <w:p w:rsidR="008E441B" w:rsidRPr="00796BC4" w:rsidRDefault="00796BC4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>
              <w:rPr>
                <w:sz w:val="21"/>
                <w:szCs w:val="21"/>
              </w:rPr>
              <w:t>509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110</w:t>
            </w:r>
          </w:p>
        </w:tc>
        <w:tc>
          <w:tcPr>
            <w:tcW w:w="71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Са-5113</w:t>
            </w:r>
          </w:p>
        </w:tc>
        <w:tc>
          <w:tcPr>
            <w:tcW w:w="118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111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Са-5112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112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Са-5114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113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В-826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Вахруши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114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227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115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228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6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116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117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118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1014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№10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F2A50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2714AD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120</w:t>
            </w:r>
          </w:p>
        </w:tc>
        <w:tc>
          <w:tcPr>
            <w:tcW w:w="71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2714AD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811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122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Ю-402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124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Ю-421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125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126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№16</w:t>
            </w:r>
          </w:p>
        </w:tc>
        <w:tc>
          <w:tcPr>
            <w:tcW w:w="2092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128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092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ВКС 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№36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7D7A42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№11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132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№20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B70217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133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№18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7D7A42" w:rsidP="00B70217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342194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135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Н-740</w:t>
            </w:r>
          </w:p>
        </w:tc>
        <w:tc>
          <w:tcPr>
            <w:tcW w:w="1186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 xml:space="preserve">ПС «Нагорск» </w:t>
            </w:r>
          </w:p>
          <w:p w:rsidR="00342194" w:rsidRDefault="006D4924" w:rsidP="006D492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35/10кВ ЛЭП 10 кВ №7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</w:t>
            </w:r>
          </w:p>
        </w:tc>
      </w:tr>
      <w:tr w:rsidR="00342194" w:rsidRPr="00C62E60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136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</w:t>
            </w:r>
            <w:r w:rsidR="00EA2929">
              <w:rPr>
                <w:sz w:val="21"/>
                <w:szCs w:val="21"/>
                <w:lang w:val="ru-RU"/>
              </w:rPr>
              <w:t>9</w:t>
            </w:r>
          </w:p>
        </w:tc>
        <w:tc>
          <w:tcPr>
            <w:tcW w:w="1186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 xml:space="preserve">ПС «Красногорская» </w:t>
            </w:r>
          </w:p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110/10 кВ ЛЭП 10 кВ</w:t>
            </w:r>
          </w:p>
          <w:p w:rsidR="00342194" w:rsidRDefault="006D4924" w:rsidP="006D492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C62E60">
              <w:rPr>
                <w:sz w:val="20"/>
                <w:szCs w:val="20"/>
                <w:lang w:val="ru-RU"/>
              </w:rPr>
              <w:t>фид</w:t>
            </w:r>
            <w:proofErr w:type="spellEnd"/>
            <w:r w:rsidRPr="00C62E60">
              <w:rPr>
                <w:sz w:val="20"/>
                <w:szCs w:val="20"/>
                <w:lang w:val="ru-RU"/>
              </w:rPr>
              <w:t>. №6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</w:tr>
      <w:tr w:rsidR="00342194" w:rsidRPr="006D492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Н-718</w:t>
            </w:r>
          </w:p>
        </w:tc>
        <w:tc>
          <w:tcPr>
            <w:tcW w:w="1186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6D4924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6D4924">
              <w:rPr>
                <w:sz w:val="20"/>
                <w:szCs w:val="20"/>
                <w:lang w:val="ru-RU"/>
              </w:rPr>
              <w:t xml:space="preserve">ЛЭП 10 кВ №7 ПС 35/10кВ «Нагорск» 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</w:tr>
      <w:tr w:rsidR="00342194" w:rsidRPr="006D492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1186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6D4924" w:rsidRDefault="006D492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6D4924">
              <w:rPr>
                <w:sz w:val="20"/>
                <w:szCs w:val="20"/>
                <w:lang w:val="ru-RU"/>
              </w:rPr>
              <w:t>ПС «Кристалл» 110/10 кВ ф.36 ЦРП-10, ф.24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342194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А204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>
              <w:rPr>
                <w:sz w:val="20"/>
                <w:szCs w:val="20"/>
                <w:lang w:val="ru-RU"/>
              </w:rPr>
              <w:t>, Ф2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Pr="0013380F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850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  <w:lang w:val="ru-RU"/>
              </w:rPr>
              <w:t xml:space="preserve">ПС 110 </w:t>
            </w:r>
            <w:proofErr w:type="spellStart"/>
            <w:r w:rsidRPr="00C0490F">
              <w:rPr>
                <w:sz w:val="20"/>
                <w:szCs w:val="20"/>
                <w:lang w:val="ru-RU"/>
              </w:rPr>
              <w:t>кВШкляевская</w:t>
            </w:r>
            <w:proofErr w:type="spellEnd"/>
            <w:r w:rsidRPr="00C0490F">
              <w:rPr>
                <w:sz w:val="20"/>
                <w:szCs w:val="20"/>
                <w:lang w:val="ru-RU"/>
              </w:rPr>
              <w:t>, Ф.8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139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М-613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  <w:lang w:val="ru-RU"/>
              </w:rPr>
              <w:t>ПС 220/110/10кВ «Мураши»</w:t>
            </w:r>
            <w:r>
              <w:rPr>
                <w:sz w:val="20"/>
                <w:szCs w:val="20"/>
                <w:lang w:val="ru-RU"/>
              </w:rPr>
              <w:t>, ф. 8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140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>
              <w:rPr>
                <w:sz w:val="20"/>
                <w:szCs w:val="20"/>
                <w:lang w:val="ru-RU"/>
              </w:rPr>
              <w:t>, ф.10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42194" w:rsidRPr="00C0490F" w:rsidTr="00693EBB">
        <w:trPr>
          <w:trHeight w:val="406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141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 w:rsidRPr="00C0490F">
              <w:rPr>
                <w:sz w:val="20"/>
                <w:szCs w:val="20"/>
                <w:lang w:val="ru-RU"/>
              </w:rPr>
              <w:t>, ф.10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142</w:t>
            </w:r>
          </w:p>
        </w:tc>
        <w:tc>
          <w:tcPr>
            <w:tcW w:w="716" w:type="dxa"/>
            <w:vAlign w:val="center"/>
          </w:tcPr>
          <w:p w:rsidR="00FB5ED8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А406</w:t>
            </w:r>
          </w:p>
        </w:tc>
        <w:tc>
          <w:tcPr>
            <w:tcW w:w="1186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C2FA2" w:rsidRDefault="00CC2FA2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C2FA2">
              <w:rPr>
                <w:sz w:val="20"/>
                <w:szCs w:val="20"/>
                <w:lang w:val="ru-RU"/>
              </w:rPr>
              <w:t>ПС «</w:t>
            </w:r>
            <w:proofErr w:type="spellStart"/>
            <w:r w:rsidRPr="00CC2FA2">
              <w:rPr>
                <w:sz w:val="20"/>
                <w:szCs w:val="20"/>
                <w:lang w:val="ru-RU"/>
              </w:rPr>
              <w:t>Афанасьево</w:t>
            </w:r>
            <w:proofErr w:type="spellEnd"/>
            <w:r w:rsidRPr="00CC2FA2">
              <w:rPr>
                <w:sz w:val="20"/>
                <w:szCs w:val="20"/>
                <w:lang w:val="ru-RU"/>
              </w:rPr>
              <w:t>» 110/35/10 2, ф. А4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716" w:type="dxa"/>
            <w:vAlign w:val="center"/>
          </w:tcPr>
          <w:p w:rsidR="00FB5ED8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Д101</w:t>
            </w:r>
          </w:p>
        </w:tc>
        <w:tc>
          <w:tcPr>
            <w:tcW w:w="1186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Default="00CC2FA2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РТП «Заводская», ф.2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42</w:t>
            </w:r>
          </w:p>
        </w:tc>
      </w:tr>
      <w:tr w:rsidR="00CC2FA2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716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Д101</w:t>
            </w:r>
          </w:p>
        </w:tc>
        <w:tc>
          <w:tcPr>
            <w:tcW w:w="1186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C2FA2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РТП «Заводская», ф.14</w:t>
            </w:r>
          </w:p>
        </w:tc>
        <w:tc>
          <w:tcPr>
            <w:tcW w:w="2092" w:type="dxa"/>
            <w:vAlign w:val="center"/>
          </w:tcPr>
          <w:p w:rsidR="00CC2FA2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144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А209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</w:rPr>
              <w:t>ПС 110/35/10кВ «</w:t>
            </w:r>
            <w:proofErr w:type="spellStart"/>
            <w:r w:rsidRPr="00F93BDC">
              <w:rPr>
                <w:sz w:val="20"/>
                <w:szCs w:val="20"/>
              </w:rPr>
              <w:t>Афанасьево</w:t>
            </w:r>
            <w:proofErr w:type="spellEnd"/>
            <w:r w:rsidRPr="00F93BDC">
              <w:rPr>
                <w:sz w:val="20"/>
                <w:szCs w:val="20"/>
              </w:rPr>
              <w:t>»</w:t>
            </w:r>
            <w:r w:rsidRPr="00F93BDC">
              <w:rPr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145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Б202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  <w:lang w:val="ru-RU"/>
              </w:rPr>
              <w:t xml:space="preserve">ПС «Б.Холуница» 110/35/10 кВ ф. 10 кВ  </w:t>
            </w:r>
          </w:p>
        </w:tc>
        <w:tc>
          <w:tcPr>
            <w:tcW w:w="2092" w:type="dxa"/>
            <w:vAlign w:val="center"/>
          </w:tcPr>
          <w:p w:rsidR="00FB5ED8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146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998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</w:rPr>
              <w:t>ПС «</w:t>
            </w:r>
            <w:proofErr w:type="spellStart"/>
            <w:r w:rsidRPr="00F93BDC">
              <w:rPr>
                <w:sz w:val="20"/>
                <w:szCs w:val="20"/>
              </w:rPr>
              <w:t>Киров</w:t>
            </w:r>
            <w:proofErr w:type="spellEnd"/>
            <w:r w:rsidRPr="00F93BDC">
              <w:rPr>
                <w:sz w:val="20"/>
                <w:szCs w:val="20"/>
              </w:rPr>
              <w:t>», ф.№2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147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Б201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F93BDC">
              <w:rPr>
                <w:sz w:val="20"/>
                <w:szCs w:val="20"/>
                <w:lang w:val="ru-RU"/>
              </w:rPr>
              <w:t>ПС «Белая Холу</w:t>
            </w:r>
            <w:r>
              <w:rPr>
                <w:sz w:val="20"/>
                <w:szCs w:val="20"/>
                <w:lang w:val="ru-RU"/>
              </w:rPr>
              <w:t>н</w:t>
            </w:r>
            <w:r w:rsidRPr="00F93BDC">
              <w:rPr>
                <w:sz w:val="20"/>
                <w:szCs w:val="20"/>
                <w:lang w:val="ru-RU"/>
              </w:rPr>
              <w:t>ица» 110/35/10 кВ</w:t>
            </w:r>
            <w:r>
              <w:rPr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148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Б1019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>ПС «Б.Холуница» 110/35/</w:t>
            </w:r>
            <w:r>
              <w:rPr>
                <w:sz w:val="20"/>
                <w:szCs w:val="20"/>
                <w:lang w:val="ru-RU"/>
              </w:rPr>
              <w:t>10 ф.</w:t>
            </w:r>
            <w:r w:rsidRPr="00C96794">
              <w:rPr>
                <w:sz w:val="20"/>
                <w:szCs w:val="20"/>
                <w:lang w:val="ru-RU"/>
              </w:rPr>
              <w:t xml:space="preserve"> Б-10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FB5ED8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 xml:space="preserve">ПС 110/35/10 кВ «Советск», </w:t>
            </w:r>
            <w:r w:rsidRPr="00C96794">
              <w:rPr>
                <w:sz w:val="20"/>
                <w:szCs w:val="20"/>
              </w:rPr>
              <w:t>I</w:t>
            </w:r>
            <w:proofErr w:type="spellStart"/>
            <w:r w:rsidRPr="00C96794">
              <w:rPr>
                <w:sz w:val="20"/>
                <w:szCs w:val="20"/>
                <w:lang w:val="ru-RU"/>
              </w:rPr>
              <w:t>с.ш</w:t>
            </w:r>
            <w:proofErr w:type="spellEnd"/>
            <w:r w:rsidRPr="00C96794">
              <w:rPr>
                <w:sz w:val="20"/>
                <w:szCs w:val="20"/>
                <w:lang w:val="ru-RU"/>
              </w:rPr>
              <w:t>., ВЛ 10кВ №5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</w:tr>
      <w:tr w:rsidR="00C96794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716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96794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 xml:space="preserve">ПС 110/35/10 кВ «Советск», </w:t>
            </w:r>
            <w:r w:rsidRPr="00C96794">
              <w:rPr>
                <w:sz w:val="20"/>
                <w:szCs w:val="20"/>
              </w:rPr>
              <w:t>I</w:t>
            </w:r>
            <w:proofErr w:type="spellStart"/>
            <w:r w:rsidRPr="00C96794">
              <w:rPr>
                <w:sz w:val="20"/>
                <w:szCs w:val="20"/>
                <w:lang w:val="ru-RU"/>
              </w:rPr>
              <w:t>с.ш</w:t>
            </w:r>
            <w:proofErr w:type="spellEnd"/>
            <w:r w:rsidRPr="00C96794">
              <w:rPr>
                <w:sz w:val="20"/>
                <w:szCs w:val="20"/>
                <w:lang w:val="ru-RU"/>
              </w:rPr>
              <w:t>., ВЛ 10кВ №5</w:t>
            </w:r>
          </w:p>
        </w:tc>
        <w:tc>
          <w:tcPr>
            <w:tcW w:w="2092" w:type="dxa"/>
            <w:vAlign w:val="center"/>
          </w:tcPr>
          <w:p w:rsidR="00C96794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FB5ED8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150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Б1316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>ПС «Белая Холуница» 110/35/10 кВ ф. 10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151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М214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color w:val="000000"/>
                <w:sz w:val="20"/>
                <w:szCs w:val="20"/>
              </w:rPr>
              <w:t>ПС 35/10кВ «</w:t>
            </w:r>
            <w:proofErr w:type="spellStart"/>
            <w:r w:rsidRPr="00A55B6A">
              <w:rPr>
                <w:color w:val="000000"/>
                <w:sz w:val="20"/>
                <w:szCs w:val="20"/>
              </w:rPr>
              <w:t>Медяны</w:t>
            </w:r>
            <w:proofErr w:type="spellEnd"/>
            <w:r w:rsidRPr="00A55B6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152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>ПС «Оричи» 110/35/10кВ ф. 10 кВ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153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46А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>ПС «Оричи» 110/35/10кВ ф. 10 кВ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154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507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 xml:space="preserve">ПС «Луговая» 110/10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55B6A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155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</w:rPr>
              <w:t>ПС «</w:t>
            </w:r>
            <w:proofErr w:type="spellStart"/>
            <w:r w:rsidRPr="00A55B6A">
              <w:rPr>
                <w:sz w:val="20"/>
                <w:szCs w:val="20"/>
              </w:rPr>
              <w:t>Киров</w:t>
            </w:r>
            <w:proofErr w:type="spellEnd"/>
            <w:r w:rsidRPr="00A55B6A">
              <w:rPr>
                <w:sz w:val="20"/>
                <w:szCs w:val="20"/>
              </w:rPr>
              <w:t>», ф.№2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2C535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2C535B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321727" w:rsidRPr="00AD426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156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D426E" w:rsidRDefault="00AD426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>ПС «</w:t>
            </w:r>
            <w:proofErr w:type="spellStart"/>
            <w:r w:rsidRPr="00AD426E">
              <w:rPr>
                <w:sz w:val="20"/>
                <w:szCs w:val="20"/>
                <w:lang w:val="ru-RU"/>
              </w:rPr>
              <w:t>Шабалино</w:t>
            </w:r>
            <w:proofErr w:type="spellEnd"/>
            <w:r w:rsidRPr="00AD426E">
              <w:rPr>
                <w:sz w:val="20"/>
                <w:szCs w:val="20"/>
                <w:lang w:val="ru-RU"/>
              </w:rPr>
              <w:t xml:space="preserve">» 110/35/10 кВ, </w:t>
            </w:r>
            <w:r w:rsidRPr="00AD426E">
              <w:rPr>
                <w:sz w:val="20"/>
                <w:szCs w:val="20"/>
              </w:rPr>
              <w:t>II</w:t>
            </w:r>
            <w:proofErr w:type="spellStart"/>
            <w:r w:rsidRPr="00AD426E">
              <w:rPr>
                <w:sz w:val="20"/>
                <w:szCs w:val="20"/>
                <w:lang w:val="ru-RU"/>
              </w:rPr>
              <w:t>с.ш</w:t>
            </w:r>
            <w:proofErr w:type="spellEnd"/>
            <w:r w:rsidRPr="00AD426E">
              <w:rPr>
                <w:sz w:val="20"/>
                <w:szCs w:val="20"/>
                <w:lang w:val="ru-RU"/>
              </w:rPr>
              <w:t>, фидер 10 кВ №7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67</w:t>
            </w:r>
          </w:p>
        </w:tc>
      </w:tr>
      <w:tr w:rsidR="00321727" w:rsidRPr="00AD426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157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Pr="00AD426E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158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510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159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501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44-201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110 «</w:t>
            </w:r>
            <w:proofErr w:type="spellStart"/>
            <w:r>
              <w:rPr>
                <w:sz w:val="21"/>
                <w:szCs w:val="21"/>
                <w:lang w:val="ru-RU"/>
              </w:rPr>
              <w:t>Шабалино</w:t>
            </w:r>
            <w:proofErr w:type="spellEnd"/>
            <w:r>
              <w:rPr>
                <w:sz w:val="21"/>
                <w:szCs w:val="21"/>
                <w:lang w:val="ru-RU"/>
              </w:rPr>
              <w:t>», ф.2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161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1186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</w:rPr>
              <w:t xml:space="preserve">ПС </w:t>
            </w:r>
            <w:proofErr w:type="spellStart"/>
            <w:r>
              <w:rPr>
                <w:rFonts w:ascii="Arial" w:hAnsi="Arial" w:cs="Arial"/>
              </w:rPr>
              <w:t>Советск</w:t>
            </w:r>
            <w:proofErr w:type="spellEnd"/>
            <w:r>
              <w:rPr>
                <w:rFonts w:ascii="Arial" w:hAnsi="Arial" w:cs="Arial"/>
              </w:rPr>
              <w:t xml:space="preserve"> 110/35/10,   Ф-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162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1301</w:t>
            </w:r>
          </w:p>
        </w:tc>
        <w:tc>
          <w:tcPr>
            <w:tcW w:w="1186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B809FE">
              <w:rPr>
                <w:sz w:val="20"/>
                <w:szCs w:val="20"/>
              </w:rPr>
              <w:t xml:space="preserve">ПС </w:t>
            </w:r>
            <w:proofErr w:type="spellStart"/>
            <w:r w:rsidRPr="00B809FE">
              <w:rPr>
                <w:sz w:val="20"/>
                <w:szCs w:val="20"/>
              </w:rPr>
              <w:t>Советск</w:t>
            </w:r>
            <w:proofErr w:type="spellEnd"/>
            <w:r w:rsidRPr="00B809FE">
              <w:rPr>
                <w:sz w:val="20"/>
                <w:szCs w:val="20"/>
              </w:rPr>
              <w:t xml:space="preserve"> 110/35/10,   Ф-</w:t>
            </w:r>
            <w:r w:rsidRPr="00B809F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2C535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</w:tr>
      <w:tr w:rsidR="00EA2929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163</w:t>
            </w:r>
          </w:p>
        </w:tc>
        <w:tc>
          <w:tcPr>
            <w:tcW w:w="71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1318</w:t>
            </w:r>
          </w:p>
        </w:tc>
        <w:tc>
          <w:tcPr>
            <w:tcW w:w="1186" w:type="dxa"/>
            <w:vAlign w:val="center"/>
          </w:tcPr>
          <w:p w:rsidR="00EA2929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A2929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A2929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B809FE">
              <w:rPr>
                <w:sz w:val="20"/>
                <w:szCs w:val="20"/>
              </w:rPr>
              <w:t xml:space="preserve">ПС </w:t>
            </w:r>
            <w:proofErr w:type="spellStart"/>
            <w:r w:rsidRPr="00B809FE">
              <w:rPr>
                <w:sz w:val="20"/>
                <w:szCs w:val="20"/>
              </w:rPr>
              <w:t>Советск</w:t>
            </w:r>
            <w:proofErr w:type="spellEnd"/>
            <w:r w:rsidRPr="00B809FE">
              <w:rPr>
                <w:sz w:val="20"/>
                <w:szCs w:val="20"/>
              </w:rPr>
              <w:t xml:space="preserve"> 110/35/10,   Ф-</w:t>
            </w:r>
            <w:r w:rsidRPr="00B809F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2" w:type="dxa"/>
            <w:vAlign w:val="center"/>
          </w:tcPr>
          <w:p w:rsidR="00EA2929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A2929" w:rsidRDefault="002C535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A2929" w:rsidRDefault="002C535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A2929" w:rsidRDefault="002C535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A2929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2929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A2929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A2929" w:rsidRDefault="002C535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EA2929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05EA"/>
    <w:rsid w:val="00013A25"/>
    <w:rsid w:val="00023FAE"/>
    <w:rsid w:val="00064ADE"/>
    <w:rsid w:val="00085A7E"/>
    <w:rsid w:val="00093B42"/>
    <w:rsid w:val="000A1CF2"/>
    <w:rsid w:val="000B5648"/>
    <w:rsid w:val="000C7A5B"/>
    <w:rsid w:val="000E19C9"/>
    <w:rsid w:val="000F4BC6"/>
    <w:rsid w:val="000F4D92"/>
    <w:rsid w:val="000F6F30"/>
    <w:rsid w:val="001001BA"/>
    <w:rsid w:val="00102226"/>
    <w:rsid w:val="00107763"/>
    <w:rsid w:val="0013380F"/>
    <w:rsid w:val="001468FD"/>
    <w:rsid w:val="00146A08"/>
    <w:rsid w:val="00167342"/>
    <w:rsid w:val="00167435"/>
    <w:rsid w:val="001A4DAE"/>
    <w:rsid w:val="001B0EC7"/>
    <w:rsid w:val="002015C7"/>
    <w:rsid w:val="002020B7"/>
    <w:rsid w:val="00227E5E"/>
    <w:rsid w:val="00237BE3"/>
    <w:rsid w:val="00243F23"/>
    <w:rsid w:val="002714AD"/>
    <w:rsid w:val="002A0637"/>
    <w:rsid w:val="002C535B"/>
    <w:rsid w:val="002C6121"/>
    <w:rsid w:val="002E1B2E"/>
    <w:rsid w:val="0030088C"/>
    <w:rsid w:val="003038B7"/>
    <w:rsid w:val="00321727"/>
    <w:rsid w:val="00324329"/>
    <w:rsid w:val="00340ACD"/>
    <w:rsid w:val="00342194"/>
    <w:rsid w:val="0036325B"/>
    <w:rsid w:val="003653AB"/>
    <w:rsid w:val="0039684A"/>
    <w:rsid w:val="003A130C"/>
    <w:rsid w:val="003C05EA"/>
    <w:rsid w:val="003C3E7E"/>
    <w:rsid w:val="003F6C00"/>
    <w:rsid w:val="00496613"/>
    <w:rsid w:val="004A1513"/>
    <w:rsid w:val="004D357F"/>
    <w:rsid w:val="004D521E"/>
    <w:rsid w:val="004E0C2A"/>
    <w:rsid w:val="004F48C7"/>
    <w:rsid w:val="005170C6"/>
    <w:rsid w:val="00537FB1"/>
    <w:rsid w:val="00540C64"/>
    <w:rsid w:val="00574389"/>
    <w:rsid w:val="005979B4"/>
    <w:rsid w:val="005B70AE"/>
    <w:rsid w:val="005C32EC"/>
    <w:rsid w:val="005C4670"/>
    <w:rsid w:val="0069379A"/>
    <w:rsid w:val="00693EBB"/>
    <w:rsid w:val="006B68A3"/>
    <w:rsid w:val="006D4924"/>
    <w:rsid w:val="006D6516"/>
    <w:rsid w:val="006F52A9"/>
    <w:rsid w:val="00702E6A"/>
    <w:rsid w:val="007106B8"/>
    <w:rsid w:val="007311DE"/>
    <w:rsid w:val="0074079B"/>
    <w:rsid w:val="0075633C"/>
    <w:rsid w:val="007567A0"/>
    <w:rsid w:val="0076112C"/>
    <w:rsid w:val="00761881"/>
    <w:rsid w:val="00796BC4"/>
    <w:rsid w:val="007C7097"/>
    <w:rsid w:val="007D7A42"/>
    <w:rsid w:val="007F2A50"/>
    <w:rsid w:val="00816537"/>
    <w:rsid w:val="00835CC7"/>
    <w:rsid w:val="00840496"/>
    <w:rsid w:val="0087665F"/>
    <w:rsid w:val="0088466F"/>
    <w:rsid w:val="00890DDC"/>
    <w:rsid w:val="00894501"/>
    <w:rsid w:val="0089588F"/>
    <w:rsid w:val="008A2275"/>
    <w:rsid w:val="008C47C1"/>
    <w:rsid w:val="008D608E"/>
    <w:rsid w:val="008E441B"/>
    <w:rsid w:val="008F19E3"/>
    <w:rsid w:val="009278B5"/>
    <w:rsid w:val="009425A2"/>
    <w:rsid w:val="00946C51"/>
    <w:rsid w:val="00947494"/>
    <w:rsid w:val="00957BE4"/>
    <w:rsid w:val="0096486B"/>
    <w:rsid w:val="009D2C34"/>
    <w:rsid w:val="00A07C7D"/>
    <w:rsid w:val="00A55B6A"/>
    <w:rsid w:val="00A824CB"/>
    <w:rsid w:val="00A83C2E"/>
    <w:rsid w:val="00AD426E"/>
    <w:rsid w:val="00AF0CD9"/>
    <w:rsid w:val="00B41756"/>
    <w:rsid w:val="00B45557"/>
    <w:rsid w:val="00B70217"/>
    <w:rsid w:val="00B809FE"/>
    <w:rsid w:val="00B81859"/>
    <w:rsid w:val="00B85971"/>
    <w:rsid w:val="00BF6BAE"/>
    <w:rsid w:val="00C030B0"/>
    <w:rsid w:val="00C0490F"/>
    <w:rsid w:val="00C115E2"/>
    <w:rsid w:val="00C13F97"/>
    <w:rsid w:val="00C62E60"/>
    <w:rsid w:val="00C658CB"/>
    <w:rsid w:val="00C76D35"/>
    <w:rsid w:val="00C96794"/>
    <w:rsid w:val="00CC086F"/>
    <w:rsid w:val="00CC2FA2"/>
    <w:rsid w:val="00D61E07"/>
    <w:rsid w:val="00DA2AFF"/>
    <w:rsid w:val="00DA612A"/>
    <w:rsid w:val="00DA7411"/>
    <w:rsid w:val="00DB7F1A"/>
    <w:rsid w:val="00DC1250"/>
    <w:rsid w:val="00DE176D"/>
    <w:rsid w:val="00E27914"/>
    <w:rsid w:val="00E53208"/>
    <w:rsid w:val="00E535BE"/>
    <w:rsid w:val="00E9210C"/>
    <w:rsid w:val="00EA2929"/>
    <w:rsid w:val="00EA4702"/>
    <w:rsid w:val="00EB58D5"/>
    <w:rsid w:val="00EC6E41"/>
    <w:rsid w:val="00EC77C4"/>
    <w:rsid w:val="00F04897"/>
    <w:rsid w:val="00F04AF2"/>
    <w:rsid w:val="00F63A11"/>
    <w:rsid w:val="00F91168"/>
    <w:rsid w:val="00F93BDC"/>
    <w:rsid w:val="00F95929"/>
    <w:rsid w:val="00F975CA"/>
    <w:rsid w:val="00FB171D"/>
    <w:rsid w:val="00FB40F6"/>
    <w:rsid w:val="00FB5ED8"/>
    <w:rsid w:val="00FE19C1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  <w:style w:type="paragraph" w:styleId="a5">
    <w:name w:val="Balloon Text"/>
    <w:basedOn w:val="a"/>
    <w:link w:val="a6"/>
    <w:uiPriority w:val="99"/>
    <w:semiHidden/>
    <w:unhideWhenUsed/>
    <w:rsid w:val="00B70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1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D4924"/>
    <w:pPr>
      <w:widowControl/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49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F084-31D9-47FD-842B-35BA7067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User</cp:lastModifiedBy>
  <cp:revision>10</cp:revision>
  <cp:lastPrinted>2021-06-29T13:53:00Z</cp:lastPrinted>
  <dcterms:created xsi:type="dcterms:W3CDTF">2022-07-01T07:06:00Z</dcterms:created>
  <dcterms:modified xsi:type="dcterms:W3CDTF">2024-01-10T06:52:00Z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